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right"/>
        <w:tblCellMar>
          <w:left w:w="28" w:type="dxa"/>
          <w:right w:w="28" w:type="dxa"/>
        </w:tblCellMar>
        <w:tblLook w:val="01E0"/>
      </w:tblPr>
      <w:tblGrid>
        <w:gridCol w:w="5429"/>
        <w:gridCol w:w="5399"/>
      </w:tblGrid>
      <w:tr w:rsidR="006D35FE" w:rsidRPr="008B6575" w:rsidTr="001A6401">
        <w:trPr>
          <w:jc w:val="right"/>
        </w:trPr>
        <w:tc>
          <w:tcPr>
            <w:tcW w:w="5429" w:type="dxa"/>
          </w:tcPr>
          <w:p w:rsidR="006D35FE" w:rsidRPr="008B6575" w:rsidRDefault="006D35FE" w:rsidP="002F026F">
            <w:pPr>
              <w:rPr>
                <w:rFonts w:ascii="Cambria" w:hAnsi="Cambria" w:cs="Arial"/>
                <w:b/>
                <w:lang w:val="sr-Cyrl-CS"/>
              </w:rPr>
            </w:pPr>
            <w:r w:rsidRPr="008B6575">
              <w:rPr>
                <w:rFonts w:ascii="Cambria" w:hAnsi="Cambria" w:cs="Arial"/>
                <w:b/>
                <w:lang w:val="sr-Cyrl-CS"/>
              </w:rPr>
              <w:t>Школска година: 20</w:t>
            </w:r>
            <w:r w:rsidR="00D65107" w:rsidRPr="008B6575">
              <w:rPr>
                <w:rFonts w:ascii="Cambria" w:hAnsi="Cambria" w:cs="Arial"/>
                <w:b/>
              </w:rPr>
              <w:t>1</w:t>
            </w:r>
            <w:r w:rsidR="002F026F">
              <w:rPr>
                <w:rFonts w:ascii="Cambria" w:hAnsi="Cambria" w:cs="Arial"/>
                <w:b/>
              </w:rPr>
              <w:t>9</w:t>
            </w:r>
            <w:r w:rsidRPr="008B6575">
              <w:rPr>
                <w:rFonts w:ascii="Cambria" w:hAnsi="Cambria" w:cs="Arial"/>
                <w:b/>
                <w:lang w:val="sr-Cyrl-CS"/>
              </w:rPr>
              <w:t>/20</w:t>
            </w:r>
            <w:r w:rsidR="002F026F">
              <w:rPr>
                <w:rFonts w:ascii="Cambria" w:hAnsi="Cambria" w:cs="Arial"/>
                <w:b/>
                <w:lang w:val="sr-Cyrl-CS"/>
              </w:rPr>
              <w:t>20</w:t>
            </w:r>
            <w:r w:rsidRPr="008B6575">
              <w:rPr>
                <w:rFonts w:ascii="Cambria" w:hAnsi="Cambria" w:cs="Arial"/>
                <w:b/>
                <w:lang w:val="sr-Cyrl-CS"/>
              </w:rPr>
              <w:t>.</w:t>
            </w:r>
          </w:p>
        </w:tc>
        <w:tc>
          <w:tcPr>
            <w:tcW w:w="5399" w:type="dxa"/>
            <w:vAlign w:val="center"/>
          </w:tcPr>
          <w:p w:rsidR="006D35FE" w:rsidRPr="008B6575" w:rsidRDefault="006D35FE" w:rsidP="007E35A9">
            <w:pPr>
              <w:jc w:val="right"/>
              <w:rPr>
                <w:rFonts w:ascii="Cambria" w:hAnsi="Cambria" w:cs="Arial"/>
                <w:b/>
              </w:rPr>
            </w:pPr>
            <w:r w:rsidRPr="008B6575">
              <w:rPr>
                <w:rFonts w:ascii="Cambria" w:hAnsi="Cambria" w:cs="Arial"/>
                <w:b/>
                <w:lang w:val="sr-Cyrl-CS"/>
              </w:rPr>
              <w:t xml:space="preserve">Семестар: </w:t>
            </w:r>
            <w:r w:rsidR="006139D1">
              <w:rPr>
                <w:rFonts w:ascii="Cambria" w:hAnsi="Cambria" w:cs="Arial"/>
                <w:b/>
                <w:lang w:val="en-US"/>
              </w:rPr>
              <w:t>В</w:t>
            </w:r>
          </w:p>
        </w:tc>
      </w:tr>
    </w:tbl>
    <w:p w:rsidR="006D35FE" w:rsidRPr="008B6575" w:rsidRDefault="006D35FE">
      <w:pPr>
        <w:jc w:val="center"/>
        <w:rPr>
          <w:rFonts w:ascii="Cambria" w:hAnsi="Cambria" w:cs="Arial"/>
          <w:b/>
          <w:lang w:val="sr-Cyrl-CS"/>
        </w:rPr>
      </w:pPr>
    </w:p>
    <w:tbl>
      <w:tblPr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10828"/>
      </w:tblGrid>
      <w:tr w:rsidR="006D35FE" w:rsidRPr="008B6575" w:rsidTr="001A6401">
        <w:trPr>
          <w:trHeight w:val="340"/>
        </w:trPr>
        <w:tc>
          <w:tcPr>
            <w:tcW w:w="10828" w:type="dxa"/>
            <w:vAlign w:val="center"/>
          </w:tcPr>
          <w:p w:rsidR="006D35FE" w:rsidRPr="008B6575" w:rsidRDefault="006D35FE" w:rsidP="00FA712C">
            <w:pPr>
              <w:rPr>
                <w:rFonts w:ascii="Cambria" w:hAnsi="Cambria" w:cs="Arial"/>
                <w:b/>
                <w:lang w:val="sr-Cyrl-CS"/>
              </w:rPr>
            </w:pPr>
            <w:r w:rsidRPr="008B6575">
              <w:rPr>
                <w:rFonts w:ascii="Cambria" w:hAnsi="Cambria" w:cs="Arial"/>
                <w:b/>
                <w:lang w:val="sr-Cyrl-CS"/>
              </w:rPr>
              <w:t xml:space="preserve">Студијски програм: </w:t>
            </w:r>
            <w:r w:rsidR="00112E55" w:rsidRPr="008B6575">
              <w:rPr>
                <w:rFonts w:ascii="Cambria" w:hAnsi="Cambria" w:cs="Arial"/>
                <w:b/>
              </w:rPr>
              <w:t>ЗАШТИТА ЖИВОТНЕ СРЕДИНЕ</w:t>
            </w:r>
          </w:p>
        </w:tc>
      </w:tr>
      <w:tr w:rsidR="006D35FE" w:rsidRPr="008B6575" w:rsidTr="001A6401">
        <w:trPr>
          <w:trHeight w:val="340"/>
        </w:trPr>
        <w:tc>
          <w:tcPr>
            <w:tcW w:w="10828" w:type="dxa"/>
            <w:vAlign w:val="bottom"/>
          </w:tcPr>
          <w:p w:rsidR="006D35FE" w:rsidRPr="008B6575" w:rsidRDefault="006D35FE" w:rsidP="007C1E88">
            <w:pPr>
              <w:rPr>
                <w:rFonts w:ascii="Cambria" w:hAnsi="Cambria" w:cs="Arial"/>
                <w:b/>
                <w:lang w:val="sr-Cyrl-CS"/>
              </w:rPr>
            </w:pPr>
            <w:r w:rsidRPr="008B6575">
              <w:rPr>
                <w:rFonts w:ascii="Cambria" w:hAnsi="Cambria" w:cs="Arial"/>
                <w:b/>
                <w:lang w:val="sr-Cyrl-CS"/>
              </w:rPr>
              <w:t xml:space="preserve">Предмет: </w:t>
            </w:r>
            <w:r w:rsidRPr="008B6575">
              <w:rPr>
                <w:rFonts w:ascii="Cambria" w:hAnsi="Cambria" w:cs="Arial"/>
                <w:b/>
              </w:rPr>
              <w:t>_____________</w:t>
            </w:r>
            <w:r w:rsidR="007C1E88">
              <w:rPr>
                <w:rFonts w:ascii="Cambria" w:hAnsi="Cambria" w:cs="Arial"/>
                <w:b/>
              </w:rPr>
              <w:t xml:space="preserve">РЕЦИКЛАЖНЕ ТЕХНОЛОГИЈЕ </w:t>
            </w:r>
            <w:r w:rsidRPr="008B6575">
              <w:rPr>
                <w:rFonts w:ascii="Cambria" w:hAnsi="Cambria" w:cs="Arial"/>
                <w:b/>
              </w:rPr>
              <w:t>_______________</w:t>
            </w:r>
          </w:p>
        </w:tc>
      </w:tr>
    </w:tbl>
    <w:p w:rsidR="006D35FE" w:rsidRPr="008B6575" w:rsidRDefault="006D35FE">
      <w:pPr>
        <w:jc w:val="center"/>
        <w:rPr>
          <w:rFonts w:ascii="Cambria" w:hAnsi="Cambria" w:cs="Arial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1E0"/>
      </w:tblPr>
      <w:tblGrid>
        <w:gridCol w:w="500"/>
        <w:gridCol w:w="3517"/>
        <w:gridCol w:w="1381"/>
        <w:gridCol w:w="5430"/>
      </w:tblGrid>
      <w:tr w:rsidR="007C1E88" w:rsidRPr="008B6575" w:rsidTr="007C1E88">
        <w:trPr>
          <w:trHeight w:val="1134"/>
        </w:trPr>
        <w:tc>
          <w:tcPr>
            <w:tcW w:w="500" w:type="dxa"/>
            <w:shd w:val="clear" w:color="auto" w:fill="F3F3F3"/>
            <w:vAlign w:val="center"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 w:rsidRPr="008B6575">
              <w:rPr>
                <w:rFonts w:ascii="Cambria" w:hAnsi="Cambria"/>
                <w:b/>
                <w:sz w:val="22"/>
                <w:szCs w:val="22"/>
                <w:lang w:val="sr-Cyrl-CS"/>
              </w:rPr>
              <w:t>Ред.</w:t>
            </w:r>
          </w:p>
          <w:p w:rsidR="007C1E88" w:rsidRPr="008B6575" w:rsidRDefault="007C1E88" w:rsidP="001A6401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 w:rsidRPr="008B6575">
              <w:rPr>
                <w:rFonts w:ascii="Cambria" w:hAnsi="Cambria"/>
                <w:b/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3517" w:type="dxa"/>
            <w:shd w:val="clear" w:color="auto" w:fill="F3F3F3"/>
            <w:vAlign w:val="center"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 w:rsidRPr="008B6575">
              <w:rPr>
                <w:rFonts w:ascii="Cambria" w:hAnsi="Cambria"/>
                <w:b/>
                <w:sz w:val="22"/>
                <w:szCs w:val="22"/>
                <w:lang w:val="sr-Cyrl-CS"/>
              </w:rPr>
              <w:t>Студент</w:t>
            </w:r>
          </w:p>
        </w:tc>
        <w:tc>
          <w:tcPr>
            <w:tcW w:w="1381" w:type="dxa"/>
            <w:shd w:val="clear" w:color="auto" w:fill="F3F3F3"/>
            <w:vAlign w:val="center"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 w:rsidRPr="008B6575">
              <w:rPr>
                <w:rFonts w:ascii="Cambria" w:hAnsi="Cambria"/>
                <w:b/>
                <w:sz w:val="22"/>
                <w:szCs w:val="22"/>
                <w:lang w:val="sr-Cyrl-CS"/>
              </w:rPr>
              <w:t>Број</w:t>
            </w:r>
          </w:p>
          <w:p w:rsidR="007C1E88" w:rsidRPr="008B6575" w:rsidRDefault="007C1E88" w:rsidP="001A6401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 w:rsidRPr="008B6575">
              <w:rPr>
                <w:rFonts w:ascii="Cambria" w:hAnsi="Cambria"/>
                <w:b/>
                <w:sz w:val="22"/>
                <w:szCs w:val="22"/>
                <w:lang w:val="sr-Cyrl-CS"/>
              </w:rPr>
              <w:t>индекса</w:t>
            </w:r>
          </w:p>
        </w:tc>
        <w:tc>
          <w:tcPr>
            <w:tcW w:w="5430" w:type="dxa"/>
            <w:shd w:val="clear" w:color="auto" w:fill="F3F3F3"/>
            <w:vAlign w:val="center"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НАЗИВ ТЕМЕ</w:t>
            </w:r>
          </w:p>
        </w:tc>
      </w:tr>
      <w:tr w:rsidR="007C1E88" w:rsidRPr="008B6575" w:rsidTr="007C1E88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</w:rPr>
              <w:t xml:space="preserve">  </w:t>
            </w:r>
            <w:r w:rsidRPr="008B6575">
              <w:rPr>
                <w:rFonts w:ascii="Cambria" w:hAnsi="Cambria"/>
                <w:lang w:val="sr-Cyrl-CS"/>
              </w:rPr>
              <w:t>1.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7C1E88" w:rsidRDefault="007C1E88" w:rsidP="007E35A9">
            <w:r>
              <w:t>Петров И. Жељко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7C1E88" w:rsidRDefault="007C1E88" w:rsidP="007E35A9">
            <w:r>
              <w:t>РЗ 2/17</w:t>
            </w:r>
          </w:p>
        </w:tc>
        <w:tc>
          <w:tcPr>
            <w:tcW w:w="5430" w:type="dxa"/>
            <w:vMerge w:val="restart"/>
          </w:tcPr>
          <w:p w:rsidR="007C1E88" w:rsidRPr="00402C93" w:rsidRDefault="006139D1" w:rsidP="00772DFE">
            <w:pPr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</w:rPr>
              <w:t>ГРАВИТАЦИОНИ</w:t>
            </w:r>
            <w:r w:rsidR="007C1E88" w:rsidRPr="0021417D">
              <w:rPr>
                <w:rFonts w:ascii="Cambria" w:hAnsi="Cambria"/>
              </w:rPr>
              <w:t xml:space="preserve">  </w:t>
            </w:r>
            <w:r>
              <w:rPr>
                <w:rFonts w:ascii="Cambria" w:hAnsi="Cambria"/>
              </w:rPr>
              <w:t>СЕПАРАТОРИ</w:t>
            </w:r>
            <w:r w:rsidR="007C1E88" w:rsidRPr="0021417D">
              <w:rPr>
                <w:rFonts w:ascii="Cambria" w:hAnsi="Cambria"/>
              </w:rPr>
              <w:t xml:space="preserve"> </w:t>
            </w:r>
            <w:r w:rsidR="007C1E88">
              <w:rPr>
                <w:rFonts w:ascii="Cambria" w:hAnsi="Cambria"/>
              </w:rPr>
              <w:t xml:space="preserve">– </w:t>
            </w:r>
            <w:r>
              <w:rPr>
                <w:rFonts w:ascii="Cambria" w:hAnsi="Cambria"/>
              </w:rPr>
              <w:t>ПРАКТИЧНА</w:t>
            </w:r>
            <w:r w:rsidR="007C1E88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ПРИМЕНА</w:t>
            </w:r>
          </w:p>
        </w:tc>
      </w:tr>
      <w:tr w:rsidR="007C1E88" w:rsidRPr="008B6575" w:rsidTr="007C1E88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</w:rPr>
              <w:t xml:space="preserve">  </w:t>
            </w:r>
            <w:r w:rsidRPr="008B6575">
              <w:rPr>
                <w:rFonts w:ascii="Cambria" w:hAnsi="Cambria"/>
                <w:lang w:val="sr-Cyrl-CS"/>
              </w:rPr>
              <w:t>2.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7C1E88" w:rsidRDefault="007C1E88" w:rsidP="007E35A9">
            <w:r>
              <w:t>Костић М. Филип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7C1E88" w:rsidRDefault="007C1E88" w:rsidP="007E35A9">
            <w:r>
              <w:t>РЗ 3/17</w:t>
            </w:r>
          </w:p>
        </w:tc>
        <w:tc>
          <w:tcPr>
            <w:tcW w:w="5430" w:type="dxa"/>
            <w:vMerge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</w:p>
        </w:tc>
      </w:tr>
      <w:tr w:rsidR="007C1E88" w:rsidRPr="008B6575" w:rsidTr="007C1E88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</w:rPr>
              <w:t xml:space="preserve">  </w:t>
            </w:r>
            <w:r w:rsidRPr="008B6575">
              <w:rPr>
                <w:rFonts w:ascii="Cambria" w:hAnsi="Cambria"/>
                <w:lang w:val="sr-Cyrl-CS"/>
              </w:rPr>
              <w:t>3.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7C1E88" w:rsidRDefault="007C1E88" w:rsidP="007E35A9">
            <w:r>
              <w:t>Виденовић З. Ирена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7C1E88" w:rsidRDefault="007C1E88" w:rsidP="007E35A9">
            <w:r>
              <w:t>РЗ 4/17</w:t>
            </w:r>
          </w:p>
        </w:tc>
        <w:tc>
          <w:tcPr>
            <w:tcW w:w="5430" w:type="dxa"/>
            <w:vMerge w:val="restart"/>
          </w:tcPr>
          <w:p w:rsidR="007C1E88" w:rsidRPr="00402C93" w:rsidRDefault="006139D1" w:rsidP="00772DFE">
            <w:pPr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</w:rPr>
              <w:t>МАГНЕТНИ</w:t>
            </w:r>
            <w:r w:rsidR="007C1E88" w:rsidRPr="0021417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И</w:t>
            </w:r>
            <w:r w:rsidR="007C1E88" w:rsidRPr="0021417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ЕЛЕКТРО</w:t>
            </w:r>
            <w:r w:rsidR="007C1E88" w:rsidRPr="0021417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СЕПАРАТОРИ</w:t>
            </w:r>
            <w:r w:rsidR="007C1E88" w:rsidRPr="0021417D">
              <w:rPr>
                <w:rFonts w:ascii="Cambria" w:hAnsi="Cambria"/>
              </w:rPr>
              <w:t xml:space="preserve"> </w:t>
            </w:r>
            <w:r w:rsidR="007C1E88">
              <w:rPr>
                <w:rFonts w:ascii="Cambria" w:hAnsi="Cambria"/>
              </w:rPr>
              <w:t xml:space="preserve">– </w:t>
            </w:r>
            <w:r>
              <w:rPr>
                <w:rFonts w:ascii="Cambria" w:hAnsi="Cambria"/>
              </w:rPr>
              <w:t>ПРАКТИЧНА</w:t>
            </w:r>
            <w:r w:rsidR="007C1E88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ПРИМЕНА</w:t>
            </w:r>
          </w:p>
        </w:tc>
      </w:tr>
      <w:tr w:rsidR="007C1E88" w:rsidRPr="008B6575" w:rsidTr="007C1E88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</w:rPr>
              <w:t xml:space="preserve">  </w:t>
            </w:r>
            <w:r w:rsidRPr="008B6575">
              <w:rPr>
                <w:rFonts w:ascii="Cambria" w:hAnsi="Cambria"/>
                <w:lang w:val="sr-Cyrl-CS"/>
              </w:rPr>
              <w:t>4.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7C1E88" w:rsidRDefault="007C1E88" w:rsidP="007E35A9">
            <w:r>
              <w:t>Мићић Б. Тијана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7C1E88" w:rsidRDefault="007C1E88" w:rsidP="007E35A9">
            <w:r>
              <w:t>РЗ 5/17</w:t>
            </w:r>
          </w:p>
        </w:tc>
        <w:tc>
          <w:tcPr>
            <w:tcW w:w="5430" w:type="dxa"/>
            <w:vMerge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</w:rPr>
            </w:pPr>
          </w:p>
        </w:tc>
      </w:tr>
      <w:tr w:rsidR="007C1E88" w:rsidRPr="008B6575" w:rsidTr="007C1E88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</w:rPr>
              <w:t xml:space="preserve">  </w:t>
            </w:r>
            <w:r w:rsidRPr="008B6575">
              <w:rPr>
                <w:rFonts w:ascii="Cambria" w:hAnsi="Cambria"/>
                <w:lang w:val="sr-Cyrl-CS"/>
              </w:rPr>
              <w:t>5.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7C1E88" w:rsidRDefault="007C1E88" w:rsidP="007E35A9">
            <w:r>
              <w:t>Игић Н. Немања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7C1E88" w:rsidRDefault="007C1E88" w:rsidP="007E35A9">
            <w:r>
              <w:t>РЗ 6/17</w:t>
            </w:r>
          </w:p>
        </w:tc>
        <w:tc>
          <w:tcPr>
            <w:tcW w:w="5430" w:type="dxa"/>
            <w:vMerge w:val="restart"/>
          </w:tcPr>
          <w:p w:rsidR="007C1E88" w:rsidRPr="00402C93" w:rsidRDefault="006139D1" w:rsidP="00772DFE">
            <w:pPr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</w:rPr>
              <w:t>ДРОБИЛИЦЕ</w:t>
            </w:r>
            <w:r w:rsidR="007C1E88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И</w:t>
            </w:r>
            <w:r w:rsidR="007C1E88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МЛИНОВИ</w:t>
            </w:r>
            <w:r w:rsidR="007C1E88">
              <w:rPr>
                <w:rFonts w:ascii="Cambria" w:hAnsi="Cambria"/>
              </w:rPr>
              <w:t xml:space="preserve"> – </w:t>
            </w:r>
            <w:r>
              <w:rPr>
                <w:rFonts w:ascii="Cambria" w:hAnsi="Cambria"/>
              </w:rPr>
              <w:t>ПРАКТИЧНА</w:t>
            </w:r>
            <w:r w:rsidR="007C1E88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ПРИМЕНА</w:t>
            </w:r>
          </w:p>
        </w:tc>
      </w:tr>
      <w:tr w:rsidR="007C1E88" w:rsidRPr="008B6575" w:rsidTr="007C1E88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</w:rPr>
              <w:t xml:space="preserve">  </w:t>
            </w:r>
            <w:r w:rsidRPr="008B6575">
              <w:rPr>
                <w:rFonts w:ascii="Cambria" w:hAnsi="Cambria"/>
                <w:lang w:val="sr-Cyrl-CS"/>
              </w:rPr>
              <w:t>6.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7C1E88" w:rsidRDefault="007C1E88" w:rsidP="007E35A9">
            <w:r>
              <w:t>Јовић С. Ива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7C1E88" w:rsidRDefault="007C1E88" w:rsidP="007E35A9">
            <w:r>
              <w:t>РЗ 7/17</w:t>
            </w:r>
          </w:p>
        </w:tc>
        <w:tc>
          <w:tcPr>
            <w:tcW w:w="5430" w:type="dxa"/>
            <w:vMerge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</w:p>
        </w:tc>
      </w:tr>
      <w:tr w:rsidR="007C1E88" w:rsidRPr="008B6575" w:rsidTr="007C1E88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</w:rPr>
              <w:t xml:space="preserve">  </w:t>
            </w:r>
            <w:r w:rsidRPr="008B6575">
              <w:rPr>
                <w:rFonts w:ascii="Cambria" w:hAnsi="Cambria"/>
                <w:lang w:val="sr-Cyrl-CS"/>
              </w:rPr>
              <w:t>7.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7C1E88" w:rsidRDefault="007C1E88" w:rsidP="007E35A9">
            <w:r>
              <w:t>Спасић Д. Катарина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7C1E88" w:rsidRDefault="007C1E88" w:rsidP="007E35A9">
            <w:r>
              <w:t>РЗ 9/17</w:t>
            </w:r>
          </w:p>
        </w:tc>
        <w:tc>
          <w:tcPr>
            <w:tcW w:w="5430" w:type="dxa"/>
            <w:vMerge w:val="restart"/>
          </w:tcPr>
          <w:p w:rsidR="007C1E88" w:rsidRPr="00402C93" w:rsidRDefault="006139D1" w:rsidP="00772DFE">
            <w:pPr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</w:rPr>
              <w:t>ТЕХНОЛОГИЈА</w:t>
            </w:r>
            <w:r w:rsidR="007C1E88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РЕЦИКЛАЖА</w:t>
            </w:r>
            <w:r w:rsidR="007C1E88" w:rsidRPr="0021417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ПАПИРА</w:t>
            </w:r>
          </w:p>
        </w:tc>
      </w:tr>
      <w:tr w:rsidR="007C1E88" w:rsidRPr="008B6575" w:rsidTr="007C1E88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</w:rPr>
              <w:t xml:space="preserve">  </w:t>
            </w:r>
            <w:r w:rsidRPr="008B6575">
              <w:rPr>
                <w:rFonts w:ascii="Cambria" w:hAnsi="Cambria"/>
                <w:lang w:val="sr-Cyrl-CS"/>
              </w:rPr>
              <w:t>8.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7C1E88" w:rsidRDefault="007C1E88" w:rsidP="007E35A9">
            <w:r>
              <w:t>Глигоријевић С. Наталија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7C1E88" w:rsidRDefault="007C1E88" w:rsidP="007E35A9">
            <w:r>
              <w:t>РЗ 10/17</w:t>
            </w:r>
          </w:p>
        </w:tc>
        <w:tc>
          <w:tcPr>
            <w:tcW w:w="5430" w:type="dxa"/>
            <w:vMerge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</w:p>
        </w:tc>
      </w:tr>
      <w:tr w:rsidR="007C1E88" w:rsidRPr="008B6575" w:rsidTr="007C1E88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</w:rPr>
              <w:t xml:space="preserve">  </w:t>
            </w:r>
            <w:r w:rsidRPr="008B6575">
              <w:rPr>
                <w:rFonts w:ascii="Cambria" w:hAnsi="Cambria"/>
                <w:lang w:val="sr-Cyrl-CS"/>
              </w:rPr>
              <w:t>9.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7C1E88" w:rsidRDefault="007C1E88" w:rsidP="007E35A9">
            <w:r>
              <w:t>Марковић З. Анђела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7C1E88" w:rsidRDefault="007C1E88" w:rsidP="007E35A9">
            <w:r>
              <w:t>РЗ 11/17</w:t>
            </w:r>
          </w:p>
        </w:tc>
        <w:tc>
          <w:tcPr>
            <w:tcW w:w="5430" w:type="dxa"/>
            <w:vMerge w:val="restart"/>
          </w:tcPr>
          <w:p w:rsidR="007C1E88" w:rsidRPr="00402C93" w:rsidRDefault="006139D1" w:rsidP="00772DFE">
            <w:pPr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</w:rPr>
              <w:t>ТЕХНОЛОГИЈА</w:t>
            </w:r>
            <w:r w:rsidR="007C1E88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РЕЦИКЛАЖА</w:t>
            </w:r>
            <w:r w:rsidR="007C1E88" w:rsidRPr="0021417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СТАКЛА</w:t>
            </w:r>
          </w:p>
        </w:tc>
      </w:tr>
      <w:tr w:rsidR="007C1E88" w:rsidRPr="008B6575" w:rsidTr="007C1E88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1</w:t>
            </w:r>
            <w:r w:rsidRPr="008B6575">
              <w:rPr>
                <w:rFonts w:ascii="Cambria" w:hAnsi="Cambria"/>
              </w:rPr>
              <w:t>0</w:t>
            </w:r>
            <w:r w:rsidRPr="008B6575">
              <w:rPr>
                <w:rFonts w:ascii="Cambria" w:hAnsi="Cambria"/>
                <w:lang w:val="sr-Cyrl-CS"/>
              </w:rPr>
              <w:t>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7C1E88" w:rsidRDefault="007C1E88" w:rsidP="007E35A9">
            <w:r>
              <w:t>Митић Б. Драгана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7C1E88" w:rsidRDefault="007C1E88" w:rsidP="007E35A9">
            <w:r>
              <w:t>РЗ 12/17</w:t>
            </w:r>
          </w:p>
        </w:tc>
        <w:tc>
          <w:tcPr>
            <w:tcW w:w="5430" w:type="dxa"/>
            <w:vMerge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</w:p>
        </w:tc>
      </w:tr>
      <w:tr w:rsidR="007C1E88" w:rsidRPr="008B6575" w:rsidTr="007C1E88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1</w:t>
            </w:r>
            <w:r w:rsidRPr="008B6575">
              <w:rPr>
                <w:rFonts w:ascii="Cambria" w:hAnsi="Cambria"/>
              </w:rPr>
              <w:t>1</w:t>
            </w:r>
            <w:r w:rsidRPr="008B6575">
              <w:rPr>
                <w:rFonts w:ascii="Cambria" w:hAnsi="Cambria"/>
                <w:lang w:val="sr-Cyrl-CS"/>
              </w:rPr>
              <w:t>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7C1E88" w:rsidRDefault="007C1E88" w:rsidP="007E35A9">
            <w:r>
              <w:t>Марковић С. Тамара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7C1E88" w:rsidRDefault="007C1E88" w:rsidP="007E35A9">
            <w:r>
              <w:t>РЗ 14/17</w:t>
            </w:r>
          </w:p>
        </w:tc>
        <w:tc>
          <w:tcPr>
            <w:tcW w:w="5430" w:type="dxa"/>
            <w:vMerge w:val="restart"/>
          </w:tcPr>
          <w:p w:rsidR="007C1E88" w:rsidRPr="00A0602D" w:rsidRDefault="006139D1" w:rsidP="00772DF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ТЕХНОЛОГИЈЕ</w:t>
            </w:r>
            <w:r w:rsidR="007C1E88">
              <w:rPr>
                <w:rFonts w:ascii="Cambria" w:hAnsi="Cambria"/>
              </w:rPr>
              <w:t xml:space="preserve">  </w:t>
            </w:r>
            <w:r>
              <w:rPr>
                <w:rFonts w:ascii="Cambria" w:hAnsi="Cambria"/>
              </w:rPr>
              <w:t>РЕЦИКЛАЖЕ</w:t>
            </w:r>
            <w:r w:rsidR="007C1E88">
              <w:rPr>
                <w:rFonts w:ascii="Cambria" w:hAnsi="Cambria"/>
              </w:rPr>
              <w:t xml:space="preserve">  </w:t>
            </w:r>
            <w:r>
              <w:rPr>
                <w:rFonts w:ascii="Cambria" w:hAnsi="Cambria"/>
              </w:rPr>
              <w:t>БЕЛЕ</w:t>
            </w:r>
            <w:r w:rsidR="007C1E88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ТЕХНИ</w:t>
            </w:r>
            <w:r w:rsidR="007C1E88">
              <w:rPr>
                <w:rFonts w:ascii="Cambria" w:hAnsi="Cambria"/>
              </w:rPr>
              <w:t>КЕ</w:t>
            </w:r>
          </w:p>
        </w:tc>
      </w:tr>
      <w:tr w:rsidR="007C1E88" w:rsidRPr="008B6575" w:rsidTr="007C1E88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12.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7C1E88" w:rsidRDefault="007C1E88" w:rsidP="007E35A9">
            <w:r>
              <w:t>Николић Д. Наталија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7C1E88" w:rsidRDefault="007C1E88" w:rsidP="007E35A9">
            <w:r>
              <w:t>РЗ 16/17</w:t>
            </w:r>
          </w:p>
        </w:tc>
        <w:tc>
          <w:tcPr>
            <w:tcW w:w="5430" w:type="dxa"/>
            <w:vMerge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</w:p>
        </w:tc>
      </w:tr>
      <w:tr w:rsidR="007C1E88" w:rsidRPr="008B6575" w:rsidTr="007C1E88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13.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7C1E88" w:rsidRDefault="007C1E88" w:rsidP="007E35A9">
            <w:r>
              <w:t>Марковић С. Барбара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7C1E88" w:rsidRDefault="007C1E88" w:rsidP="007E35A9">
            <w:r>
              <w:t>РЗ 17/17</w:t>
            </w:r>
          </w:p>
        </w:tc>
        <w:tc>
          <w:tcPr>
            <w:tcW w:w="5430" w:type="dxa"/>
            <w:vMerge w:val="restart"/>
          </w:tcPr>
          <w:p w:rsidR="007C1E88" w:rsidRPr="00402C93" w:rsidRDefault="006139D1" w:rsidP="00772DF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ТЕХНОЛОГИЈЕ</w:t>
            </w:r>
            <w:r w:rsidR="007C1E88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РЕЦИКЛАЖЕ</w:t>
            </w:r>
            <w:r w:rsidR="007C1E88">
              <w:rPr>
                <w:rFonts w:ascii="Cambria" w:hAnsi="Cambria"/>
              </w:rPr>
              <w:t xml:space="preserve">  </w:t>
            </w:r>
            <w:r>
              <w:rPr>
                <w:rFonts w:ascii="Cambria" w:hAnsi="Cambria"/>
              </w:rPr>
              <w:t>ЕЛЕКТРИЧНОГ</w:t>
            </w:r>
            <w:r w:rsidR="007C1E88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И</w:t>
            </w:r>
            <w:r w:rsidR="007C1E88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ЕЛЕКТРОНСКОГ</w:t>
            </w:r>
            <w:r w:rsidR="007C1E88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ОТПАД</w:t>
            </w:r>
          </w:p>
        </w:tc>
      </w:tr>
      <w:tr w:rsidR="007C1E88" w:rsidRPr="008B6575" w:rsidTr="007C1E88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14.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7C1E88" w:rsidRDefault="007C1E88" w:rsidP="007E35A9">
            <w:r>
              <w:t>Ивановић М. Јелена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7C1E88" w:rsidRDefault="007C1E88" w:rsidP="007E35A9">
            <w:r>
              <w:t>РЗ 19/17</w:t>
            </w:r>
          </w:p>
        </w:tc>
        <w:tc>
          <w:tcPr>
            <w:tcW w:w="5430" w:type="dxa"/>
            <w:vMerge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</w:p>
        </w:tc>
      </w:tr>
      <w:tr w:rsidR="007C1E88" w:rsidRPr="008B6575" w:rsidTr="007C1E88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15.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7C1E88" w:rsidRDefault="007C1E88" w:rsidP="007E35A9">
            <w:r>
              <w:t>Миливојевић Б. Милош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7C1E88" w:rsidRDefault="007C1E88" w:rsidP="007E35A9">
            <w:r>
              <w:t>РЗ 20/17</w:t>
            </w:r>
          </w:p>
        </w:tc>
        <w:tc>
          <w:tcPr>
            <w:tcW w:w="5430" w:type="dxa"/>
            <w:vMerge w:val="restart"/>
          </w:tcPr>
          <w:p w:rsidR="007C1E88" w:rsidRPr="00402C93" w:rsidRDefault="006139D1" w:rsidP="00772DFE">
            <w:pPr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</w:rPr>
              <w:t>ТЕХНОЛОГИЈЕ</w:t>
            </w:r>
            <w:r w:rsidR="007C1E88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РЕЦИКЛАЖЕ</w:t>
            </w:r>
            <w:r w:rsidR="007C1E88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ПЛАСТИКЕ</w:t>
            </w:r>
          </w:p>
        </w:tc>
      </w:tr>
      <w:tr w:rsidR="007C1E88" w:rsidRPr="008B6575" w:rsidTr="007C1E88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16.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7C1E88" w:rsidRDefault="007C1E88" w:rsidP="007E35A9">
            <w:r>
              <w:t>Станковић Б. Катарина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7C1E88" w:rsidRDefault="007C1E88" w:rsidP="007E35A9">
            <w:r>
              <w:t>РЗ 21/17</w:t>
            </w:r>
          </w:p>
        </w:tc>
        <w:tc>
          <w:tcPr>
            <w:tcW w:w="5430" w:type="dxa"/>
            <w:vMerge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</w:p>
        </w:tc>
      </w:tr>
      <w:tr w:rsidR="007C1E88" w:rsidRPr="008B6575" w:rsidTr="007C1E88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17.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7C1E88" w:rsidRDefault="007C1E88" w:rsidP="007E35A9">
            <w:r>
              <w:t>Митровић И. Александар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7C1E88" w:rsidRDefault="007C1E88" w:rsidP="007E35A9">
            <w:r>
              <w:t>РЗ 23/17</w:t>
            </w:r>
          </w:p>
        </w:tc>
        <w:tc>
          <w:tcPr>
            <w:tcW w:w="5430" w:type="dxa"/>
            <w:vMerge w:val="restart"/>
          </w:tcPr>
          <w:p w:rsidR="007C1E88" w:rsidRPr="00402C93" w:rsidRDefault="006139D1" w:rsidP="00772DFE">
            <w:pPr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</w:rPr>
              <w:t>РЕЦИКЛАЖА</w:t>
            </w:r>
            <w:r w:rsidR="007C1E88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ОТПАДА</w:t>
            </w:r>
            <w:r w:rsidR="007C1E88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ИЗ</w:t>
            </w:r>
            <w:r w:rsidR="007C1E88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ПОЉОПРИВРЕДЕ</w:t>
            </w:r>
          </w:p>
        </w:tc>
      </w:tr>
      <w:tr w:rsidR="007C1E88" w:rsidRPr="008B6575" w:rsidTr="007C1E88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18.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7C1E88" w:rsidRDefault="007C1E88" w:rsidP="007E35A9">
            <w:r>
              <w:t>Влајић Д. Кристина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7C1E88" w:rsidRDefault="007C1E88" w:rsidP="007E35A9">
            <w:r>
              <w:t>РЗ 24/17</w:t>
            </w:r>
          </w:p>
        </w:tc>
        <w:tc>
          <w:tcPr>
            <w:tcW w:w="5430" w:type="dxa"/>
            <w:vMerge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</w:p>
        </w:tc>
      </w:tr>
      <w:tr w:rsidR="007C1E88" w:rsidRPr="008B6575" w:rsidTr="007C1E88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19.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7C1E88" w:rsidRDefault="007C1E88" w:rsidP="007E35A9">
            <w:r>
              <w:t>Николић Д. Миљан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7C1E88" w:rsidRDefault="007C1E88" w:rsidP="007E35A9">
            <w:r>
              <w:t>РЗ 26/17</w:t>
            </w:r>
          </w:p>
        </w:tc>
        <w:tc>
          <w:tcPr>
            <w:tcW w:w="5430" w:type="dxa"/>
            <w:vMerge w:val="restart"/>
          </w:tcPr>
          <w:p w:rsidR="007C1E88" w:rsidRPr="00402C93" w:rsidRDefault="006139D1" w:rsidP="00772DFE">
            <w:pPr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</w:rPr>
              <w:t>ТЕХНОЛОГИЈЕ</w:t>
            </w:r>
            <w:r w:rsidR="007C1E88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РЕЦИКЛАЖЕ</w:t>
            </w:r>
            <w:r w:rsidR="007C1E88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БАТЕРИЈА</w:t>
            </w:r>
            <w:r w:rsidR="007C1E88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И</w:t>
            </w:r>
            <w:r w:rsidR="007C1E88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АКУМУЛАТОРА</w:t>
            </w:r>
          </w:p>
        </w:tc>
      </w:tr>
      <w:tr w:rsidR="007C1E88" w:rsidRPr="008B6575" w:rsidTr="007C1E88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20.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7C1E88" w:rsidRDefault="007C1E88" w:rsidP="007E35A9">
            <w:r>
              <w:t>Крстић Д. Ђорђе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7C1E88" w:rsidRDefault="007C1E88" w:rsidP="007E35A9">
            <w:r>
              <w:t>РЗ 27/17</w:t>
            </w:r>
          </w:p>
        </w:tc>
        <w:tc>
          <w:tcPr>
            <w:tcW w:w="5430" w:type="dxa"/>
            <w:vMerge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</w:p>
        </w:tc>
      </w:tr>
      <w:tr w:rsidR="007C1E88" w:rsidRPr="008B6575" w:rsidTr="007C1E88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21.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7C1E88" w:rsidRDefault="007C1E88" w:rsidP="007E35A9">
            <w:r>
              <w:t>Милтеновић З. Милош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7C1E88" w:rsidRDefault="007C1E88" w:rsidP="007E35A9">
            <w:r>
              <w:t>РЗ 29/17</w:t>
            </w:r>
          </w:p>
        </w:tc>
        <w:tc>
          <w:tcPr>
            <w:tcW w:w="5430" w:type="dxa"/>
            <w:vMerge w:val="restart"/>
          </w:tcPr>
          <w:p w:rsidR="007C1E88" w:rsidRPr="00402C93" w:rsidRDefault="006139D1" w:rsidP="00772DFE">
            <w:pPr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</w:rPr>
              <w:t>ТЕХНОЛОГИЈЕ</w:t>
            </w:r>
            <w:r w:rsidR="007C1E88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РЕЦИКЛАЖЕ</w:t>
            </w:r>
            <w:r w:rsidR="007C1E88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ОТПАДНИХ</w:t>
            </w:r>
            <w:r w:rsidR="007C1E88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ВОЗИЛА</w:t>
            </w:r>
          </w:p>
        </w:tc>
      </w:tr>
      <w:tr w:rsidR="007C1E88" w:rsidRPr="008B6575" w:rsidTr="007C1E88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22.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7C1E88" w:rsidRDefault="007C1E88" w:rsidP="007E35A9">
            <w:r>
              <w:t>Токић Х. Жарко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7C1E88" w:rsidRDefault="007C1E88" w:rsidP="007E35A9">
            <w:r>
              <w:t>РЗ 31/17</w:t>
            </w:r>
          </w:p>
        </w:tc>
        <w:tc>
          <w:tcPr>
            <w:tcW w:w="5430" w:type="dxa"/>
            <w:vMerge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</w:p>
        </w:tc>
      </w:tr>
      <w:tr w:rsidR="007C1E88" w:rsidRPr="008B6575" w:rsidTr="007C1E88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23.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7C1E88" w:rsidRDefault="007C1E88" w:rsidP="007E35A9">
            <w:r>
              <w:t>Сарић Р. Александар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7C1E88" w:rsidRDefault="007C1E88" w:rsidP="007E35A9">
            <w:r>
              <w:t>РЗ 32/17</w:t>
            </w:r>
          </w:p>
        </w:tc>
        <w:tc>
          <w:tcPr>
            <w:tcW w:w="5430" w:type="dxa"/>
            <w:vMerge w:val="restart"/>
          </w:tcPr>
          <w:p w:rsidR="007C1E88" w:rsidRPr="00402C93" w:rsidRDefault="006139D1" w:rsidP="00772DFE">
            <w:pPr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</w:rPr>
              <w:t>ТЕХНОЛОГИЈЕ</w:t>
            </w:r>
            <w:r w:rsidR="007C1E88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РЕЦИКЛАЖЕ</w:t>
            </w:r>
            <w:r w:rsidR="007C1E88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ОТПАДНИХ</w:t>
            </w:r>
            <w:r w:rsidR="007C1E88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ПНЕУМАТИКА</w:t>
            </w:r>
          </w:p>
        </w:tc>
      </w:tr>
      <w:tr w:rsidR="007C1E88" w:rsidRPr="008B6575" w:rsidTr="007C1E88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24.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7C1E88" w:rsidRDefault="007C1E88" w:rsidP="007E35A9">
            <w:r>
              <w:t>Живковић Д. Мирослав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7C1E88" w:rsidRDefault="007C1E88" w:rsidP="007E35A9">
            <w:r>
              <w:t>РЗ 33/17</w:t>
            </w:r>
          </w:p>
        </w:tc>
        <w:tc>
          <w:tcPr>
            <w:tcW w:w="5430" w:type="dxa"/>
            <w:vMerge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</w:rPr>
            </w:pPr>
          </w:p>
        </w:tc>
      </w:tr>
      <w:tr w:rsidR="007C1E88" w:rsidRPr="008B6575" w:rsidTr="007C1E88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25.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7C1E88" w:rsidRDefault="007C1E88" w:rsidP="007E35A9">
            <w:r>
              <w:t>Трњар П. Сава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7C1E88" w:rsidRDefault="007C1E88" w:rsidP="007E35A9">
            <w:r>
              <w:t>РЗ 34/17</w:t>
            </w:r>
          </w:p>
        </w:tc>
        <w:tc>
          <w:tcPr>
            <w:tcW w:w="5430" w:type="dxa"/>
            <w:vMerge w:val="restart"/>
          </w:tcPr>
          <w:p w:rsidR="007C1E88" w:rsidRPr="00402C93" w:rsidRDefault="006139D1" w:rsidP="00772DFE">
            <w:pPr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</w:rPr>
              <w:t>ТЕХНОЛОГИЈЕ</w:t>
            </w:r>
            <w:r w:rsidR="007C1E88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РЕЦИКЛАЖЕ</w:t>
            </w:r>
            <w:r w:rsidR="007C1E88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ОТПАДНИХ</w:t>
            </w:r>
            <w:r w:rsidR="007C1E88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УЉА</w:t>
            </w:r>
            <w:r w:rsidR="007C1E88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</w:rPr>
              <w:t>БОЈА</w:t>
            </w:r>
            <w:r w:rsidR="007C1E88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И</w:t>
            </w:r>
            <w:r w:rsidR="007C1E88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ЛАКОВА</w:t>
            </w:r>
          </w:p>
        </w:tc>
      </w:tr>
      <w:tr w:rsidR="007C1E88" w:rsidRPr="008B6575" w:rsidTr="007C1E88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26.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7C1E88" w:rsidRDefault="007C1E88" w:rsidP="007E35A9">
            <w:r>
              <w:t>Ђорђевић Н. Никола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7C1E88" w:rsidRDefault="007C1E88" w:rsidP="007E35A9">
            <w:r>
              <w:t>РЗ 35/17</w:t>
            </w:r>
          </w:p>
        </w:tc>
        <w:tc>
          <w:tcPr>
            <w:tcW w:w="5430" w:type="dxa"/>
            <w:vMerge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</w:p>
        </w:tc>
      </w:tr>
      <w:tr w:rsidR="007C1E88" w:rsidRPr="008B6575" w:rsidTr="007C1E88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27.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7C1E88" w:rsidRDefault="007C1E88" w:rsidP="007E35A9">
            <w:r>
              <w:t>Гарић Г. Александра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7C1E88" w:rsidRDefault="007C1E88" w:rsidP="007E35A9">
            <w:r>
              <w:t>РЗ 39/17</w:t>
            </w:r>
          </w:p>
        </w:tc>
        <w:tc>
          <w:tcPr>
            <w:tcW w:w="5430" w:type="dxa"/>
            <w:vMerge w:val="restart"/>
          </w:tcPr>
          <w:p w:rsidR="007C1E88" w:rsidRPr="00402C93" w:rsidRDefault="006139D1" w:rsidP="00772DFE">
            <w:pPr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</w:rPr>
              <w:t>МАШИНЕ</w:t>
            </w:r>
            <w:r w:rsidR="007C1E88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ЗА</w:t>
            </w:r>
            <w:r w:rsidR="007C1E88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БРИКЕТРАЊЕ</w:t>
            </w:r>
            <w:r w:rsidR="007C1E88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И</w:t>
            </w:r>
            <w:r w:rsidR="007C1E88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ПЕЛЕТИРАЊЕ</w:t>
            </w:r>
            <w:r w:rsidR="007C1E88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ДРВНОГ</w:t>
            </w:r>
            <w:r w:rsidR="007C1E88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ОТПАДА</w:t>
            </w:r>
            <w:r w:rsidR="007C1E88">
              <w:rPr>
                <w:rFonts w:ascii="Cambria" w:hAnsi="Cambria"/>
              </w:rPr>
              <w:t xml:space="preserve">  </w:t>
            </w:r>
          </w:p>
        </w:tc>
      </w:tr>
      <w:tr w:rsidR="007C1E88" w:rsidRPr="008B6575" w:rsidTr="007C1E88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28.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7C1E88" w:rsidRDefault="007C1E88" w:rsidP="007E35A9">
            <w:r>
              <w:t>Маринковић В. Александар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7C1E88" w:rsidRDefault="007C1E88" w:rsidP="007E35A9">
            <w:r>
              <w:t>РЗ 41/17</w:t>
            </w:r>
          </w:p>
        </w:tc>
        <w:tc>
          <w:tcPr>
            <w:tcW w:w="5430" w:type="dxa"/>
            <w:vMerge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</w:p>
        </w:tc>
      </w:tr>
      <w:tr w:rsidR="007C1E88" w:rsidRPr="008B6575" w:rsidTr="007C1E88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29.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7C1E88" w:rsidRDefault="007C1E88" w:rsidP="007E35A9">
            <w:r>
              <w:t>Живковић Н. Миљан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7C1E88" w:rsidRDefault="007C1E88" w:rsidP="007E35A9">
            <w:r>
              <w:t>РЗ 47/17</w:t>
            </w:r>
          </w:p>
        </w:tc>
        <w:tc>
          <w:tcPr>
            <w:tcW w:w="5430" w:type="dxa"/>
            <w:vMerge w:val="restart"/>
          </w:tcPr>
          <w:p w:rsidR="007C1E88" w:rsidRPr="007C1E88" w:rsidRDefault="006139D1" w:rsidP="007C1E8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ТЕХНОЛОГИЈЕ</w:t>
            </w:r>
            <w:r w:rsidR="007C1E88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РЕЦИКЛАЖЕ</w:t>
            </w:r>
            <w:r w:rsidR="007C1E88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ОТПАДНИХ</w:t>
            </w:r>
            <w:r w:rsidR="007C1E88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УЉА</w:t>
            </w:r>
            <w:r w:rsidR="007C1E88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И</w:t>
            </w:r>
            <w:r w:rsidR="007C1E88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МАЗИВА</w:t>
            </w:r>
          </w:p>
        </w:tc>
      </w:tr>
      <w:tr w:rsidR="007C1E88" w:rsidRPr="008B6575" w:rsidTr="007C1E88">
        <w:trPr>
          <w:trHeight w:val="227"/>
        </w:trPr>
        <w:tc>
          <w:tcPr>
            <w:tcW w:w="500" w:type="dxa"/>
            <w:shd w:val="clear" w:color="auto" w:fill="auto"/>
            <w:vAlign w:val="center"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30.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7C1E88" w:rsidRDefault="007C1E88" w:rsidP="007E35A9">
            <w:r>
              <w:t>Митић З. Габријела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7C1E88" w:rsidRDefault="007C1E88" w:rsidP="007E35A9">
            <w:r>
              <w:t>РЗ 49/17</w:t>
            </w:r>
          </w:p>
        </w:tc>
        <w:tc>
          <w:tcPr>
            <w:tcW w:w="5430" w:type="dxa"/>
            <w:vMerge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</w:p>
        </w:tc>
      </w:tr>
    </w:tbl>
    <w:p w:rsidR="006D35FE" w:rsidRPr="008B6575" w:rsidRDefault="006D35FE">
      <w:pPr>
        <w:rPr>
          <w:rFonts w:ascii="Cambria" w:hAnsi="Cambr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1E0"/>
      </w:tblPr>
      <w:tblGrid>
        <w:gridCol w:w="500"/>
        <w:gridCol w:w="3517"/>
        <w:gridCol w:w="1381"/>
        <w:gridCol w:w="5430"/>
      </w:tblGrid>
      <w:tr w:rsidR="007C1E88" w:rsidRPr="008B6575" w:rsidTr="007C1E88">
        <w:trPr>
          <w:trHeight w:val="1134"/>
        </w:trPr>
        <w:tc>
          <w:tcPr>
            <w:tcW w:w="500" w:type="dxa"/>
            <w:shd w:val="clear" w:color="auto" w:fill="F3F3F3"/>
            <w:vAlign w:val="center"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 w:rsidRPr="008B6575">
              <w:rPr>
                <w:rFonts w:ascii="Cambria" w:hAnsi="Cambria"/>
                <w:b/>
                <w:sz w:val="22"/>
                <w:szCs w:val="22"/>
                <w:lang w:val="sr-Cyrl-CS"/>
              </w:rPr>
              <w:lastRenderedPageBreak/>
              <w:t>Ред.</w:t>
            </w:r>
          </w:p>
          <w:p w:rsidR="007C1E88" w:rsidRPr="008B6575" w:rsidRDefault="007C1E88" w:rsidP="001A6401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 w:rsidRPr="008B6575">
              <w:rPr>
                <w:rFonts w:ascii="Cambria" w:hAnsi="Cambria"/>
                <w:b/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3517" w:type="dxa"/>
            <w:shd w:val="clear" w:color="auto" w:fill="F3F3F3"/>
            <w:vAlign w:val="center"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 w:rsidRPr="008B6575">
              <w:rPr>
                <w:rFonts w:ascii="Cambria" w:hAnsi="Cambria"/>
                <w:b/>
                <w:sz w:val="22"/>
                <w:szCs w:val="22"/>
                <w:lang w:val="sr-Cyrl-CS"/>
              </w:rPr>
              <w:t>Студент</w:t>
            </w:r>
          </w:p>
        </w:tc>
        <w:tc>
          <w:tcPr>
            <w:tcW w:w="1381" w:type="dxa"/>
            <w:shd w:val="clear" w:color="auto" w:fill="F3F3F3"/>
            <w:vAlign w:val="center"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 w:rsidRPr="008B6575">
              <w:rPr>
                <w:rFonts w:ascii="Cambria" w:hAnsi="Cambria"/>
                <w:b/>
                <w:sz w:val="22"/>
                <w:szCs w:val="22"/>
                <w:lang w:val="sr-Cyrl-CS"/>
              </w:rPr>
              <w:t>Број</w:t>
            </w:r>
          </w:p>
          <w:p w:rsidR="007C1E88" w:rsidRPr="008B6575" w:rsidRDefault="007C1E88" w:rsidP="001A6401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 w:rsidRPr="008B6575">
              <w:rPr>
                <w:rFonts w:ascii="Cambria" w:hAnsi="Cambria"/>
                <w:b/>
                <w:sz w:val="22"/>
                <w:szCs w:val="22"/>
                <w:lang w:val="sr-Cyrl-CS"/>
              </w:rPr>
              <w:t>Индекса</w:t>
            </w:r>
          </w:p>
        </w:tc>
        <w:tc>
          <w:tcPr>
            <w:tcW w:w="5430" w:type="dxa"/>
            <w:shd w:val="clear" w:color="auto" w:fill="F3F3F3"/>
            <w:vAlign w:val="center"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НАЗИВ ТЕМЕ</w:t>
            </w:r>
          </w:p>
        </w:tc>
      </w:tr>
      <w:tr w:rsidR="007C1E88" w:rsidRPr="008B6575" w:rsidTr="007C1E88">
        <w:trPr>
          <w:trHeight w:val="227"/>
        </w:trPr>
        <w:tc>
          <w:tcPr>
            <w:tcW w:w="500" w:type="dxa"/>
            <w:vAlign w:val="center"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31.</w:t>
            </w:r>
          </w:p>
        </w:tc>
        <w:tc>
          <w:tcPr>
            <w:tcW w:w="3517" w:type="dxa"/>
            <w:vAlign w:val="center"/>
          </w:tcPr>
          <w:p w:rsidR="007C1E88" w:rsidRDefault="007C1E88" w:rsidP="007E35A9">
            <w:r>
              <w:t>Вељковић В. Никола</w:t>
            </w:r>
          </w:p>
        </w:tc>
        <w:tc>
          <w:tcPr>
            <w:tcW w:w="1381" w:type="dxa"/>
            <w:vAlign w:val="center"/>
          </w:tcPr>
          <w:p w:rsidR="007C1E88" w:rsidRDefault="007C1E88" w:rsidP="007E35A9">
            <w:r>
              <w:t>РЗ 50/17</w:t>
            </w:r>
          </w:p>
        </w:tc>
        <w:tc>
          <w:tcPr>
            <w:tcW w:w="5430" w:type="dxa"/>
            <w:vMerge w:val="restart"/>
          </w:tcPr>
          <w:p w:rsidR="007C1E88" w:rsidRPr="007C1E88" w:rsidRDefault="006139D1" w:rsidP="001A640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ТЕХНОЛОГИЈА</w:t>
            </w:r>
            <w:r w:rsidR="007C1E88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РЕЦИКЛАЖЕ</w:t>
            </w:r>
            <w:r w:rsidR="007C1E88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ГРАЂЕВИНСКОГ</w:t>
            </w:r>
            <w:r w:rsidR="007C1E88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ОТПАДА</w:t>
            </w:r>
            <w:r w:rsidR="007C1E88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И</w:t>
            </w:r>
            <w:r w:rsidR="007C1E88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ПЕПЕЛА</w:t>
            </w:r>
          </w:p>
        </w:tc>
      </w:tr>
      <w:tr w:rsidR="007C1E88" w:rsidRPr="008B6575" w:rsidTr="007C1E88">
        <w:trPr>
          <w:trHeight w:val="227"/>
        </w:trPr>
        <w:tc>
          <w:tcPr>
            <w:tcW w:w="500" w:type="dxa"/>
            <w:vAlign w:val="center"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32.</w:t>
            </w:r>
          </w:p>
        </w:tc>
        <w:tc>
          <w:tcPr>
            <w:tcW w:w="3517" w:type="dxa"/>
            <w:vAlign w:val="center"/>
          </w:tcPr>
          <w:p w:rsidR="007C1E88" w:rsidRDefault="007C1E88" w:rsidP="007E35A9">
            <w:r>
              <w:t>Петровић Т. Јована</w:t>
            </w:r>
          </w:p>
        </w:tc>
        <w:tc>
          <w:tcPr>
            <w:tcW w:w="1381" w:type="dxa"/>
            <w:vAlign w:val="center"/>
          </w:tcPr>
          <w:p w:rsidR="007C1E88" w:rsidRDefault="007C1E88" w:rsidP="007E35A9">
            <w:r>
              <w:t>РЗ 51/17</w:t>
            </w:r>
          </w:p>
        </w:tc>
        <w:tc>
          <w:tcPr>
            <w:tcW w:w="5430" w:type="dxa"/>
            <w:vMerge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</w:p>
        </w:tc>
      </w:tr>
      <w:tr w:rsidR="007C1E88" w:rsidRPr="008B6575" w:rsidTr="007C1E88">
        <w:trPr>
          <w:trHeight w:val="227"/>
        </w:trPr>
        <w:tc>
          <w:tcPr>
            <w:tcW w:w="500" w:type="dxa"/>
            <w:vAlign w:val="center"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  <w:r w:rsidRPr="008B6575">
              <w:rPr>
                <w:rFonts w:ascii="Cambria" w:hAnsi="Cambria"/>
                <w:lang w:val="sr-Cyrl-CS"/>
              </w:rPr>
              <w:t>33.</w:t>
            </w:r>
          </w:p>
        </w:tc>
        <w:tc>
          <w:tcPr>
            <w:tcW w:w="3517" w:type="dxa"/>
            <w:vAlign w:val="center"/>
          </w:tcPr>
          <w:p w:rsidR="007C1E88" w:rsidRDefault="007C1E88" w:rsidP="007E35A9">
            <w:r>
              <w:t>Стаменковић В. Виолета</w:t>
            </w:r>
          </w:p>
        </w:tc>
        <w:tc>
          <w:tcPr>
            <w:tcW w:w="1381" w:type="dxa"/>
            <w:vAlign w:val="center"/>
          </w:tcPr>
          <w:p w:rsidR="007C1E88" w:rsidRDefault="007C1E88" w:rsidP="007E35A9">
            <w:r>
              <w:t>РЗ 52/17</w:t>
            </w:r>
          </w:p>
        </w:tc>
        <w:tc>
          <w:tcPr>
            <w:tcW w:w="5430" w:type="dxa"/>
            <w:vMerge/>
          </w:tcPr>
          <w:p w:rsidR="007C1E88" w:rsidRPr="008B6575" w:rsidRDefault="007C1E88" w:rsidP="001A6401">
            <w:pPr>
              <w:jc w:val="center"/>
              <w:rPr>
                <w:rFonts w:ascii="Cambria" w:hAnsi="Cambria"/>
                <w:lang w:val="sr-Cyrl-CS"/>
              </w:rPr>
            </w:pPr>
          </w:p>
        </w:tc>
      </w:tr>
    </w:tbl>
    <w:p w:rsidR="006D35FE" w:rsidRPr="008B6575" w:rsidRDefault="006D35FE">
      <w:pPr>
        <w:rPr>
          <w:rFonts w:ascii="Cambria" w:hAnsi="Cambria"/>
          <w:sz w:val="4"/>
          <w:szCs w:val="4"/>
        </w:rPr>
      </w:pPr>
    </w:p>
    <w:p w:rsidR="006D35FE" w:rsidRPr="008B6575" w:rsidRDefault="006D35FE">
      <w:pPr>
        <w:rPr>
          <w:rFonts w:ascii="Cambria" w:hAnsi="Cambria"/>
          <w:sz w:val="4"/>
          <w:szCs w:val="4"/>
        </w:rPr>
      </w:pPr>
    </w:p>
    <w:sectPr w:rsidR="006D35FE" w:rsidRPr="008B6575" w:rsidSect="000544F9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65107"/>
    <w:rsid w:val="000544F9"/>
    <w:rsid w:val="00112E55"/>
    <w:rsid w:val="00171A76"/>
    <w:rsid w:val="001741B4"/>
    <w:rsid w:val="001A6401"/>
    <w:rsid w:val="00221942"/>
    <w:rsid w:val="002F026F"/>
    <w:rsid w:val="00314BE5"/>
    <w:rsid w:val="0036487C"/>
    <w:rsid w:val="00430315"/>
    <w:rsid w:val="0046149D"/>
    <w:rsid w:val="0059690B"/>
    <w:rsid w:val="005C0C2A"/>
    <w:rsid w:val="006139D1"/>
    <w:rsid w:val="006D35FE"/>
    <w:rsid w:val="0075181E"/>
    <w:rsid w:val="007974D6"/>
    <w:rsid w:val="007C1E88"/>
    <w:rsid w:val="007E35A9"/>
    <w:rsid w:val="00802BED"/>
    <w:rsid w:val="008B338A"/>
    <w:rsid w:val="008B4EF3"/>
    <w:rsid w:val="008B6551"/>
    <w:rsid w:val="008B6575"/>
    <w:rsid w:val="008E23F3"/>
    <w:rsid w:val="00991EA5"/>
    <w:rsid w:val="00A736E7"/>
    <w:rsid w:val="00A94EDE"/>
    <w:rsid w:val="00AE775F"/>
    <w:rsid w:val="00B05EBF"/>
    <w:rsid w:val="00CD1AEA"/>
    <w:rsid w:val="00CF2219"/>
    <w:rsid w:val="00D65107"/>
    <w:rsid w:val="00E36669"/>
    <w:rsid w:val="00E54613"/>
    <w:rsid w:val="00E76570"/>
    <w:rsid w:val="00F3048A"/>
    <w:rsid w:val="00F77198"/>
    <w:rsid w:val="00FA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44F9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44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Школска година: 2008/2009</vt:lpstr>
    </vt:vector>
  </TitlesOfParts>
  <Company>VTS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Школска година: 2008/2009</dc:title>
  <dc:creator>Gonzales</dc:creator>
  <cp:lastModifiedBy>Jelena</cp:lastModifiedBy>
  <cp:revision>3</cp:revision>
  <cp:lastPrinted>2016-10-03T06:49:00Z</cp:lastPrinted>
  <dcterms:created xsi:type="dcterms:W3CDTF">2019-12-04T14:37:00Z</dcterms:created>
  <dcterms:modified xsi:type="dcterms:W3CDTF">2019-12-04T14:38:00Z</dcterms:modified>
</cp:coreProperties>
</file>